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93C" w:rsidRPr="00D30DD9" w:rsidRDefault="004C50EF" w:rsidP="00D30DD9">
      <w:pPr>
        <w:spacing w:line="360" w:lineRule="exact"/>
        <w:jc w:val="center"/>
        <w:rPr>
          <w:rFonts w:ascii="华文中宋" w:eastAsia="华文中宋" w:hAnsi="华文中宋" w:cs="仿宋_GB2312"/>
          <w:b/>
          <w:bCs/>
          <w:sz w:val="32"/>
          <w:szCs w:val="32"/>
        </w:rPr>
      </w:pPr>
      <w:r w:rsidRPr="00D30DD9">
        <w:rPr>
          <w:rFonts w:ascii="华文中宋" w:eastAsia="华文中宋" w:hAnsi="华文中宋" w:cs="仿宋_GB2312" w:hint="eastAsia"/>
          <w:b/>
          <w:bCs/>
          <w:sz w:val="32"/>
          <w:szCs w:val="32"/>
        </w:rPr>
        <w:t>悬崖上的种树人</w:t>
      </w:r>
    </w:p>
    <w:p w:rsidR="00A7293C" w:rsidRDefault="003764D9" w:rsidP="00D30DD9">
      <w:pPr>
        <w:spacing w:line="360" w:lineRule="exact"/>
        <w:jc w:val="center"/>
        <w:rPr>
          <w:rFonts w:ascii="楷体" w:eastAsia="楷体" w:hAnsi="楷体" w:cs="楷体"/>
          <w:b/>
          <w:bCs/>
          <w:sz w:val="24"/>
        </w:rPr>
      </w:pPr>
      <w:r w:rsidRPr="00D30DD9">
        <w:rPr>
          <w:rFonts w:ascii="楷体" w:eastAsia="楷体" w:hAnsi="楷体" w:cs="楷体" w:hint="eastAsia"/>
          <w:b/>
          <w:bCs/>
          <w:sz w:val="24"/>
        </w:rPr>
        <w:t xml:space="preserve">本报记者  </w:t>
      </w:r>
      <w:r w:rsidR="004C50EF" w:rsidRPr="00D30DD9">
        <w:rPr>
          <w:rFonts w:ascii="楷体" w:eastAsia="楷体" w:hAnsi="楷体" w:cs="楷体" w:hint="eastAsia"/>
          <w:b/>
          <w:bCs/>
          <w:sz w:val="24"/>
        </w:rPr>
        <w:t>秦骥 张斌峰</w:t>
      </w:r>
    </w:p>
    <w:p w:rsidR="00D30DD9" w:rsidRPr="00D30DD9" w:rsidRDefault="00D30DD9" w:rsidP="00D30DD9">
      <w:pPr>
        <w:pStyle w:val="a0"/>
        <w:rPr>
          <w:rFonts w:hint="eastAsia"/>
        </w:rPr>
      </w:pPr>
    </w:p>
    <w:p w:rsidR="004C50EF" w:rsidRPr="00640B9F" w:rsidRDefault="004C50EF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王永红从来没有想到，在陡峭光秃的悬崖上能种出树来。</w:t>
      </w:r>
    </w:p>
    <w:p w:rsidR="004C50EF" w:rsidRPr="00640B9F" w:rsidRDefault="004C50EF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他更没有想到，把这个“不可能”变为现实的是自己。</w:t>
      </w:r>
    </w:p>
    <w:p w:rsidR="004C50EF" w:rsidRPr="00640B9F" w:rsidRDefault="004C50EF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10月9日一大早，王永红站在一处崖顶。天色有些昏暗，但郁郁葱葱的草木依然把连绵起伏的山岭渲染得一片浓绿。王永红可以看到黄河在山脚下浩浩荡荡地流淌，可以听到壶口瀑布传来的阵阵涛声。</w:t>
      </w:r>
    </w:p>
    <w:p w:rsidR="004C50EF" w:rsidRPr="00640B9F" w:rsidRDefault="004C50EF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让黄河在绿色中穿行，曾是王永红最大的梦想。现在，他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正向着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这个梦想，不断前行。</w:t>
      </w:r>
    </w:p>
    <w:p w:rsidR="00A7293C" w:rsidRPr="00640B9F" w:rsidRDefault="00FB09C0" w:rsidP="00640B9F">
      <w:pPr>
        <w:spacing w:line="360" w:lineRule="exact"/>
        <w:jc w:val="center"/>
        <w:rPr>
          <w:rFonts w:ascii="华文中宋" w:eastAsia="华文中宋" w:hAnsi="华文中宋" w:cs="楷体"/>
          <w:b/>
          <w:bCs/>
          <w:sz w:val="28"/>
          <w:szCs w:val="28"/>
        </w:rPr>
      </w:pPr>
      <w:r w:rsidRPr="00640B9F">
        <w:rPr>
          <w:rFonts w:ascii="华文中宋" w:eastAsia="华文中宋" w:hAnsi="华文中宋" w:cs="楷体" w:hint="eastAsia"/>
          <w:b/>
          <w:bCs/>
          <w:sz w:val="28"/>
          <w:szCs w:val="28"/>
        </w:rPr>
        <w:t>梦想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1998年，王永红回到自己的家乡——延安市宜川县寿峰乡如意村。此前5年，他在北京当厨师。返乡后，他买了一辆三轮车，给一些工地拉送物料。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王永红家住黄河晋陕大峡谷旁，站在山梁上，就能看到壶口瀑布奔腾的激流。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生长在黄河岸边，王永红觉得自己是幸福的。虽然仅仅初中毕业，肚子里没多少“墨水”，但他对黄河有着特殊的感情。“君不见，黄河之水天上来，奔流到海不复回……”李白的诗句他耳熟能详。“风在吼，马在叫，黄河在咆哮……”《黄河大合唱》的旋律经常在他的耳畔回响。</w:t>
      </w:r>
      <w:bookmarkStart w:id="0" w:name="_GoBack"/>
      <w:bookmarkEnd w:id="0"/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能与这样一条河相伴，想着都让王永红激动。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但每次看到黄河岸边的荒凉景象，王永红又感到心痛。“这里的树太少了，有的山上一棵树都没有，到处都是裸露的黄土和岩石。”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单调的黄色经常让王永红感到窒息。“我想着，啥时候黄河能在一片绿色中流淌那就好了。”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2002年，王永红进入一家造林队，开始干起种树的活。“这个活干起来很累人，收入也不高，一天能挣25块钱。”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选择种树，王永红主要是为了让家乡变得绿起来，让黄河岸边变得绿起来。每次种树，他都非常认真，尽力让树成活。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2004年，为了能更好地种树，王永红成立了自己的造林队。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种树，成了王永红的事业。“干自己喜欢的事情，累点不算啥。”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每年从春到秋，王永红带着队员们几乎每天都在山沟沟里种植或者管护树木。17年来，无论烈日暴晒，无论刮风下雨，只要不是极端天气，总能看到他们劳作的身影。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种树，本是一个单调的重复性劳动，王永红却干得激情澎湃、斗志昂扬。看到树木生机勃勃，他便欣喜。看到有的树木枯死，他便心痛。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因为干活踏实，种的树木成活率高，王永红承接的种树任务越来越多，他的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造林队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也由最初的不到10个人发展到30多个人。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看到家乡的荒山荒坡在自己的努力下渐渐变绿，看到黄河岸边的绿色越来越浓，王永红觉得自己是充实的。劳作间隙，他会站在山头举目四望，欣赏一片片林木。那，是他亲手描绘的画作；那，是生机勃勃有着生命的画作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王永红清楚的是，在他和其他造林人的努力下，家乡变得越来越绿，黄河水变得越来越</w:t>
      </w:r>
      <w:r w:rsidRPr="00640B9F">
        <w:rPr>
          <w:rFonts w:ascii="宋体" w:eastAsia="宋体" w:hAnsi="宋体" w:cs="仿宋_GB2312" w:hint="eastAsia"/>
          <w:b/>
          <w:szCs w:val="21"/>
        </w:rPr>
        <w:lastRenderedPageBreak/>
        <w:t>清。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王永红不清楚的是，这“绿”与“清”背后的重大意义。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黄河之所以黄，主要是因为河水中蕴含大量的泥沙。黄河流经黄土高原，落差大、水流急，加之黄土高原土质疏松、地形破碎，长期的陡坡开垦、过度砍伐等造成植被破坏，一下大雨，大量黄土就会随着雨水流入黄河，将河水染成黄色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黄河治理的根子在中游，中游的重点在陕西，陕西的关键在水土保持。黄河在宜川境内全长66公里，宜川是黄河中游重要的生态屏障。据统计，20世纪80年代，宜川平均每年输入黄河的泥沙约为950万吨。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黄河是中华民族的母亲河。近年来，我国大力推动黄河流域生态保护和高质量发展，让黄河彻底告别“一碗水半碗沙”的历史。</w:t>
      </w:r>
    </w:p>
    <w:p w:rsidR="00FB09C0" w:rsidRPr="00640B9F" w:rsidRDefault="00FB09C0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王永红清楚，自己的力量是有限的，但如果大家一起使劲，让黄河在绿色中流淌的梦想一定能实现。</w:t>
      </w:r>
    </w:p>
    <w:p w:rsidR="00A7293C" w:rsidRPr="00640B9F" w:rsidRDefault="00E0499A" w:rsidP="00640B9F">
      <w:pPr>
        <w:spacing w:line="360" w:lineRule="exact"/>
        <w:jc w:val="center"/>
        <w:rPr>
          <w:rFonts w:ascii="华文中宋" w:eastAsia="华文中宋" w:hAnsi="华文中宋" w:cs="楷体"/>
          <w:b/>
          <w:bCs/>
          <w:sz w:val="28"/>
          <w:szCs w:val="28"/>
        </w:rPr>
      </w:pPr>
      <w:r w:rsidRPr="00640B9F">
        <w:rPr>
          <w:rFonts w:ascii="华文中宋" w:eastAsia="华文中宋" w:hAnsi="华文中宋" w:cs="楷体" w:hint="eastAsia"/>
          <w:b/>
          <w:bCs/>
          <w:sz w:val="28"/>
          <w:szCs w:val="28"/>
        </w:rPr>
        <w:t>挑战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2012年，有10年种树经历的王永红突然有了一个大胆的想法——在悬崖上种树。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这个想法并不是无端产生的。经过多年的植树造林，黄河岸边的山上、山下绝大部分都种上了树，绿意葱茏，但是悬崖上却是光秃秃的。“山顶是绿的，山脚是绿的，山的中间却还是黄的、黑的，特别刺眼、难看。让我觉得自己虽然干了些事，但干得不完美。”王永红说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“村里几辈人，从来没能在悬崖上把树种活，就你能？”村里几位老人觉得王永红不靠谱，完全是瞎想。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王永红心里也没谱。在荒山荒沟种树已经很难了，在陡峭的悬崖上种树到底行不？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“行不行，先试试看。实在不行，我也就不想这个事情了。”王永红在宜川县薛家坪林场负责人的支持下，开始在悬崖种树。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悬崖种树危险，而大家又没有任何经验。王永红决定从自身做起。他找来安全绳，一头系在自己腰上，一头绑在山顶的树上，拽着绳子，沿着崖壁一点点下去，到了种树点，让队友用绳子绑着镢头放下来。他用镢头在崖壁坡度较缓的地方刨出坑来，仔细整理好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铺土、栽树、浇水……种完一棵树，王永红觉得浑身没了一点力气，但他仍咬牙坚持着。用了一整天，他种了6棵树。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难是难，但第一批树的种植成功，让王永红有了信心和底气。“悬崖种树，我能。”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几次尝试之后，王永红有了一定的经验。他挑选了几个年轻力壮的队员，开始带着他们一起在悬崖上种树。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悬崖种树，不仅仅是力气活，还是技术活。在黄河晋陕大峡谷种树，除了山势陡峭外，还面临着重重困难——土层浅薄，由于岩石裸露，地表仅仅覆盖20厘米左右土层；土壤贫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瘠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，有机质含量较少，植被生长缓慢；气候干旱，夏季容易出现干热风等气象灾害，秋冬季降水较少时往往会出现干旱致树木死亡；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兔害严重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，野兔经常啃咬树根；风力较大，每年11月至次年5月，风力可达6级至10级，苗木容易被吹倒，或由于摇动导致无法生根而死亡。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在宜川县林业局的支持和帮助下，王永红和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造林队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队员以及林业技术人员一起，总结出了一系列经验：通过客土回填，就近取土，解决土层浅薄的问题；通过科学施肥，将肥料与</w:t>
      </w:r>
      <w:r w:rsidRPr="00640B9F">
        <w:rPr>
          <w:rFonts w:ascii="宋体" w:eastAsia="宋体" w:hAnsi="宋体" w:cs="仿宋_GB2312" w:hint="eastAsia"/>
          <w:b/>
          <w:szCs w:val="21"/>
        </w:rPr>
        <w:lastRenderedPageBreak/>
        <w:t>土壤搅拌，解决土壤贫瘠的问题；通过栽植大苗，选择优生树种，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解决兔害严重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的问题；通过深栽深埋，稳定苗木、保湿保墒，解决风力较大的问题；通过适时浇灌，解决干旱问题。</w:t>
      </w:r>
    </w:p>
    <w:p w:rsidR="00617E8E" w:rsidRPr="00640B9F" w:rsidRDefault="00617E8E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挖一个坑得半个小时，每个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坑里需填一立方米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土，仅这些土就需要用绳子上上下下运送20多次。“费工夫，收益低，但我觉得这个事情有意义，必须坚持下去。”王永红说。</w:t>
      </w:r>
    </w:p>
    <w:p w:rsidR="00A7293C" w:rsidRPr="00640B9F" w:rsidRDefault="00EB1F55" w:rsidP="00640B9F">
      <w:pPr>
        <w:spacing w:line="360" w:lineRule="exact"/>
        <w:jc w:val="center"/>
        <w:rPr>
          <w:rFonts w:ascii="华文中宋" w:eastAsia="华文中宋" w:hAnsi="华文中宋" w:cs="楷体"/>
          <w:b/>
          <w:bCs/>
          <w:sz w:val="28"/>
          <w:szCs w:val="28"/>
        </w:rPr>
      </w:pPr>
      <w:r w:rsidRPr="00640B9F">
        <w:rPr>
          <w:rFonts w:ascii="华文中宋" w:eastAsia="华文中宋" w:hAnsi="华文中宋" w:cs="楷体" w:hint="eastAsia"/>
          <w:b/>
          <w:bCs/>
          <w:sz w:val="28"/>
          <w:szCs w:val="28"/>
        </w:rPr>
        <w:t>呵护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在黄河晋陕大峡谷，种树难，管护树木也难，管护中最难的事情是浇水。树种下的前3年，必须保证水分充足。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在山顶修建了水池，用农用车把水从山沟运到山顶，再通过管子给树浇水。紧赶慢赶，一天只能浇大约200棵树。为了既省水，又给树多浇水，他先把树坑的土挖开，浇完水后再把土回填进去。“这样，可以减少水分蒸发量。杂草也要及时拔掉，免得杂草吸水。”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除了累，还有苦。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因为经常在山崖上上下下，王永红和队员们胳膊、腿上的擦伤从来就没好过。对此他们已经习惯了，擦伤后，该干啥还干啥，根本就不当回事。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夏天，阳光直射，岩石滚烫。为防止烫伤，造林队员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得戴着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厚厚的手套；冬天，天寒地冻，北风凛凛。为方便干活，造林队员只能穿着毛衣。治疗感冒或预防中暑的药物，他们得随身携带。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除了累和苦，造林队员还时常面临危险。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“种树时，大家眼睛都往上面盯，不敢往下面看。往下面看，人会害怕，甚至腿发抖。”王永红说。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有一次，王永红正在悬崖上种树，突然保险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绳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一头松了，他贴着崖壁往下滑。滑了两米多，一处缓坡挡住了他。再往下，是十几米高的山崖。王永红吓得瘫坐在缓坡上。一瞬间他犹豫了——这个事还要不要干？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王永红想放弃。但当看到对面山崖上自己种的树在阳光下透出浓浓的绿色时，他又决定继续干。“既然选择了这条路，就走下去。”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那次经历也警醒了王永红，必须时刻注意安全。他加强了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造林队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的安全管理，要求大家既要种好树，又要保证绝对安全。他的造林队，没有出过任何事故。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王永红也有哭的时候。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2017年，气候异常干旱，连续4个月不见一滴雨水，当年种的树成活率只有20%。看着一棵棵枯死的树，王永红眼泪唰唰往下淌。“一年的付出打水漂了。我不求挣多少钱，不求获得什么荣誉，只求我种的树能活，黄河两岸的山能绿。”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第二年，为了把损失补回来，王永红的干劲更足了。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刚开始，王永红栽植的苗木成活率在60%左右，现在已经达到90%以上。“基本上是种一棵活一棵，栽一片树绿一片山。”他自豪地说。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王永红家离种树点很近，但为了提高工作效率，他很少回家，平时就和队员们一起吃住在工地。几个馒头，一碗烩菜，是他们最常吃的饭。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在黄河晋陕大峡谷绿化中，王永红零事故、高质量完成石坑客土造林3万多亩。“别的事情我都不想了，只想着把荒山变绿山。”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看着荒山变绿了，黄河变清了，天空变蓝了，空气清新了，王永红觉得自己这一辈子没</w:t>
      </w:r>
      <w:r w:rsidRPr="00640B9F">
        <w:rPr>
          <w:rFonts w:ascii="宋体" w:eastAsia="宋体" w:hAnsi="宋体" w:cs="仿宋_GB2312" w:hint="eastAsia"/>
          <w:b/>
          <w:szCs w:val="21"/>
        </w:rPr>
        <w:lastRenderedPageBreak/>
        <w:t>白过。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9月初的一个黄昏，宜川县黄河晋陕大峡谷一处山崖上，王永红给一棵侧柏培土浇水后，他舒了一口气——今年的种树任务完成了。同时，他又有些失落——累是累，但一天</w:t>
      </w:r>
      <w:proofErr w:type="gramStart"/>
      <w:r w:rsidRPr="00640B9F">
        <w:rPr>
          <w:rFonts w:ascii="宋体" w:eastAsia="宋体" w:hAnsi="宋体" w:cs="仿宋_GB2312" w:hint="eastAsia"/>
          <w:b/>
          <w:szCs w:val="21"/>
        </w:rPr>
        <w:t>不</w:t>
      </w:r>
      <w:proofErr w:type="gramEnd"/>
      <w:r w:rsidRPr="00640B9F">
        <w:rPr>
          <w:rFonts w:ascii="宋体" w:eastAsia="宋体" w:hAnsi="宋体" w:cs="仿宋_GB2312" w:hint="eastAsia"/>
          <w:b/>
          <w:szCs w:val="21"/>
        </w:rPr>
        <w:t>种树，他就觉得浑身不得劲。</w:t>
      </w:r>
    </w:p>
    <w:p w:rsidR="003764D9" w:rsidRPr="00640B9F" w:rsidRDefault="003764D9" w:rsidP="00640B9F">
      <w:pPr>
        <w:spacing w:line="360" w:lineRule="exact"/>
        <w:ind w:firstLineChars="200" w:firstLine="422"/>
        <w:rPr>
          <w:rFonts w:ascii="宋体" w:eastAsia="宋体" w:hAnsi="宋体" w:cs="仿宋_GB2312"/>
          <w:b/>
          <w:szCs w:val="21"/>
        </w:rPr>
      </w:pPr>
      <w:r w:rsidRPr="00640B9F">
        <w:rPr>
          <w:rFonts w:ascii="宋体" w:eastAsia="宋体" w:hAnsi="宋体" w:cs="仿宋_GB2312" w:hint="eastAsia"/>
          <w:b/>
          <w:szCs w:val="21"/>
        </w:rPr>
        <w:t>王永红回到家里开始专心干农活。但只要有闲暇，他总会到山崖上走走，看看树的长势。看着树，他心里就感到踏实。看着树，他就有满满的成就感和幸福感。</w:t>
      </w:r>
    </w:p>
    <w:sectPr w:rsidR="003764D9" w:rsidRPr="0064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05BF7"/>
    <w:rsid w:val="003764D9"/>
    <w:rsid w:val="004C50EF"/>
    <w:rsid w:val="00617E8E"/>
    <w:rsid w:val="00640B9F"/>
    <w:rsid w:val="00A7293C"/>
    <w:rsid w:val="00D30DD9"/>
    <w:rsid w:val="00E0499A"/>
    <w:rsid w:val="00EB1F55"/>
    <w:rsid w:val="00ED65C2"/>
    <w:rsid w:val="00FB09C0"/>
    <w:rsid w:val="08473F0F"/>
    <w:rsid w:val="09F75AC8"/>
    <w:rsid w:val="0A9B2384"/>
    <w:rsid w:val="12415207"/>
    <w:rsid w:val="19EB7809"/>
    <w:rsid w:val="1A376057"/>
    <w:rsid w:val="2029346A"/>
    <w:rsid w:val="25B0550B"/>
    <w:rsid w:val="30132C01"/>
    <w:rsid w:val="30A05CC2"/>
    <w:rsid w:val="313C393C"/>
    <w:rsid w:val="440614E0"/>
    <w:rsid w:val="45877F5B"/>
    <w:rsid w:val="48687F11"/>
    <w:rsid w:val="49F93FB0"/>
    <w:rsid w:val="4B605BF7"/>
    <w:rsid w:val="4F012839"/>
    <w:rsid w:val="54612ED4"/>
    <w:rsid w:val="56E30FD9"/>
    <w:rsid w:val="57044B1F"/>
    <w:rsid w:val="635B76F3"/>
    <w:rsid w:val="66CB74B4"/>
    <w:rsid w:val="68FF5CC5"/>
    <w:rsid w:val="71724883"/>
    <w:rsid w:val="77C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E4615"/>
  <w15:docId w15:val="{D2EA7C2B-B08C-4911-ADFC-0230F307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Normal (Web)"/>
    <w:basedOn w:val="a"/>
    <w:rsid w:val="004C50E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525</Words>
  <Characters>2999</Characters>
  <Application>Microsoft Office Word</Application>
  <DocSecurity>0</DocSecurity>
  <Lines>24</Lines>
  <Paragraphs>7</Paragraphs>
  <ScaleCrop>false</ScaleCrop>
  <Company>陕西日报社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SXRBS</dc:creator>
  <cp:lastModifiedBy>hjn</cp:lastModifiedBy>
  <cp:revision>10</cp:revision>
  <cp:lastPrinted>2022-01-20T06:44:00Z</cp:lastPrinted>
  <dcterms:created xsi:type="dcterms:W3CDTF">2022-05-30T00:30:00Z</dcterms:created>
  <dcterms:modified xsi:type="dcterms:W3CDTF">2022-06-09T02:40:00Z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EF02DE7DB52B4166A2A455ABE117367B</vt:lpwstr>
  </property>
</Properties>
</file>